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6A29A">
      <w:pPr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Cs/>
          <w:sz w:val="32"/>
        </w:rPr>
        <w:t>附件1</w:t>
      </w:r>
    </w:p>
    <w:p w14:paraId="7F7F700B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0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0"/>
        </w:rPr>
        <w:t>中山大学2024年星级志愿者认证个人申报表</w:t>
      </w:r>
    </w:p>
    <w:tbl>
      <w:tblPr>
        <w:tblStyle w:val="3"/>
        <w:tblW w:w="10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126"/>
        <w:gridCol w:w="1843"/>
        <w:gridCol w:w="2410"/>
        <w:gridCol w:w="2097"/>
      </w:tblGrid>
      <w:tr w14:paraId="709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39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B99C8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姓    名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2C763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F3707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性 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别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EC9C2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B19C4E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照 片</w:t>
            </w:r>
          </w:p>
        </w:tc>
      </w:tr>
      <w:tr w14:paraId="02207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1942D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    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8D45E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F5890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手机号码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48175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DE246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356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771D1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院    系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3F80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DF10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专   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4"/>
              </w:rPr>
              <w:t>业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22F12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F234F2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A3F5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1706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年    级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6FE5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C6B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入学时间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9E889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7818C8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154F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4494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累计服务时长（小时）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1D1AA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E648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申请认定星级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E0119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3AB6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19E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7E6FD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拥护中国共产党领导，热爱祖国，具有较强的社会责任感</w:t>
            </w:r>
          </w:p>
        </w:tc>
        <w:tc>
          <w:tcPr>
            <w:tcW w:w="20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9E7A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合格/不合格</w:t>
            </w:r>
          </w:p>
        </w:tc>
      </w:tr>
      <w:tr w14:paraId="40A0B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AA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遵守社会公德，无违法犯罪记录，无违反社会公德、诚信等方面行为</w:t>
            </w:r>
          </w:p>
          <w:p w14:paraId="6306E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或不良记录</w:t>
            </w:r>
          </w:p>
        </w:tc>
        <w:tc>
          <w:tcPr>
            <w:tcW w:w="20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D6BC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合格/不合格</w:t>
            </w:r>
          </w:p>
        </w:tc>
      </w:tr>
      <w:tr w14:paraId="4DCC3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FD01D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遵守校规校纪，无违反校规校纪行为</w:t>
            </w:r>
          </w:p>
        </w:tc>
        <w:tc>
          <w:tcPr>
            <w:tcW w:w="20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CD5CA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合格/不合格</w:t>
            </w:r>
          </w:p>
        </w:tc>
      </w:tr>
      <w:tr w14:paraId="0DE0D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CBFA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参加志愿服务情况</w:t>
            </w:r>
            <w:r>
              <w:rPr>
                <w:rFonts w:hint="eastAsia" w:ascii="仿宋" w:hAnsi="仿宋" w:eastAsia="仿宋"/>
                <w:b/>
              </w:rPr>
              <w:t>（2</w:t>
            </w:r>
            <w:r>
              <w:rPr>
                <w:rFonts w:ascii="仿宋" w:hAnsi="仿宋" w:eastAsia="仿宋"/>
                <w:b/>
              </w:rPr>
              <w:t>00</w:t>
            </w:r>
            <w:r>
              <w:rPr>
                <w:rFonts w:hint="eastAsia" w:ascii="仿宋" w:hAnsi="仿宋" w:eastAsia="仿宋"/>
                <w:b/>
              </w:rPr>
              <w:t>字以内）</w:t>
            </w:r>
          </w:p>
        </w:tc>
        <w:tc>
          <w:tcPr>
            <w:tcW w:w="8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0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填写范例：</w:t>
            </w: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时间，活动名称，岗位，志愿时长。</w:t>
            </w:r>
          </w:p>
          <w:p w14:paraId="43CB865B">
            <w:pPr>
              <w:spacing w:line="360" w:lineRule="auto"/>
              <w:rPr>
                <w:rFonts w:hint="default" w:ascii="仿宋" w:hAnsi="仿宋" w:eastAsia="仿宋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2CB6080A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0A8B1E1B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637D1FBE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30401DAE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  <w:tr w14:paraId="292AB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056D3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班级团支部审核意见</w:t>
            </w:r>
          </w:p>
        </w:tc>
        <w:tc>
          <w:tcPr>
            <w:tcW w:w="8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164B7"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（请审核人员签名，并附上推荐意见）</w:t>
            </w:r>
          </w:p>
          <w:p w14:paraId="126F65DA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71643D40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470A030F"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签名： </w:t>
            </w:r>
            <w:r>
              <w:rPr>
                <w:rFonts w:ascii="仿宋" w:hAnsi="仿宋" w:eastAsia="仿宋"/>
                <w:sz w:val="24"/>
              </w:rPr>
              <w:t xml:space="preserve">       </w:t>
            </w:r>
          </w:p>
          <w:p w14:paraId="2745577A"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年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月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日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</w:tr>
      <w:tr w14:paraId="1B11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AA3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二级单位团组织审核意见</w:t>
            </w:r>
          </w:p>
        </w:tc>
        <w:tc>
          <w:tcPr>
            <w:tcW w:w="8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29D18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04EE457E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5C7A411F"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（公章） </w:t>
            </w:r>
            <w:r>
              <w:rPr>
                <w:rFonts w:ascii="仿宋" w:hAnsi="仿宋" w:eastAsia="仿宋"/>
                <w:sz w:val="24"/>
              </w:rPr>
              <w:t xml:space="preserve">     </w:t>
            </w:r>
          </w:p>
          <w:p w14:paraId="4CCF293C"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年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月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日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</w:tr>
      <w:tr w14:paraId="3453C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90821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二级单位党组织审核意见</w:t>
            </w:r>
          </w:p>
        </w:tc>
        <w:tc>
          <w:tcPr>
            <w:tcW w:w="84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83D9D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09004647"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 w14:paraId="7A752D35"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（公章） </w:t>
            </w:r>
            <w:r>
              <w:rPr>
                <w:rFonts w:ascii="仿宋" w:hAnsi="仿宋" w:eastAsia="仿宋"/>
                <w:sz w:val="24"/>
              </w:rPr>
              <w:t xml:space="preserve">     </w:t>
            </w:r>
          </w:p>
          <w:p w14:paraId="30338EB8"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年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月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日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</w:tr>
    </w:tbl>
    <w:p w14:paraId="4742DD3E"/>
    <w:sectPr>
      <w:headerReference r:id="rId3" w:type="default"/>
      <w:pgSz w:w="11906" w:h="16838"/>
      <w:pgMar w:top="720" w:right="720" w:bottom="720" w:left="720" w:header="57" w:footer="5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61988DD-3122-4F19-96BE-F852CC160A4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5317D6A-7FB5-40E9-8C0D-C054C33D0E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5531293-7660-4024-92A4-8110E5ADDF21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AE281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0NzVlMzFkODhkZTdkOTc5ZDE3YmEwZGVhMDA3MTIifQ=="/>
  </w:docVars>
  <w:rsids>
    <w:rsidRoot w:val="00E71DC0"/>
    <w:rsid w:val="00022F7B"/>
    <w:rsid w:val="00187DC6"/>
    <w:rsid w:val="00794EDD"/>
    <w:rsid w:val="007B7B82"/>
    <w:rsid w:val="0095430E"/>
    <w:rsid w:val="00B30936"/>
    <w:rsid w:val="00CD5A25"/>
    <w:rsid w:val="00E71DC0"/>
    <w:rsid w:val="05A514B2"/>
    <w:rsid w:val="0B72595D"/>
    <w:rsid w:val="129008DD"/>
    <w:rsid w:val="154B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240</Characters>
  <Lines>2</Lines>
  <Paragraphs>1</Paragraphs>
  <TotalTime>5</TotalTime>
  <ScaleCrop>false</ScaleCrop>
  <LinksUpToDate>false</LinksUpToDate>
  <CharactersWithSpaces>315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2025-01-26T15:49:00Z</dcterms:created>
  <dc:creator>32851</dc:creator>
  <cp:lastModifiedBy>czs</cp:lastModifiedBy>
  <dcterms:modified xsi:type="dcterms:W3CDTF">2025-02-04T03:06:44Z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D53618BE24B849BCBEC99E8CA637816B_13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eyJoZGlkIjoiOGJiZWU4MjZkZTVhNGJkY2YxMWYxZjMyYzY2NWY0MjYiLCJ1c2VySWQiOiIxNjA3MTI4Nzg5In0=</vt:lpwstr>
  </property>
</Properties>
</file>